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021" w:type="dxa"/>
        <w:jc w:val="right"/>
        <w:tblLook w:val="04A0" w:firstRow="1" w:lastRow="0" w:firstColumn="1" w:lastColumn="0" w:noHBand="0" w:noVBand="1"/>
      </w:tblPr>
      <w:tblGrid>
        <w:gridCol w:w="3021"/>
      </w:tblGrid>
      <w:tr w:rsidR="001E7056" w:rsidRPr="000118B5" w:rsidTr="001E7056">
        <w:trPr>
          <w:trHeight w:val="300"/>
          <w:jc w:val="right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056" w:rsidRPr="000118B5" w:rsidRDefault="000118B5" w:rsidP="001E70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6</w:t>
            </w:r>
          </w:p>
        </w:tc>
      </w:tr>
      <w:tr w:rsidR="001E7056" w:rsidRPr="000118B5" w:rsidTr="001E7056">
        <w:trPr>
          <w:trHeight w:val="300"/>
          <w:jc w:val="right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056" w:rsidRPr="000118B5" w:rsidRDefault="001E7056" w:rsidP="00E4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1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Договору от _________ 20    г.</w:t>
            </w:r>
          </w:p>
        </w:tc>
      </w:tr>
      <w:tr w:rsidR="001E7056" w:rsidRPr="000118B5" w:rsidTr="001E7056">
        <w:trPr>
          <w:trHeight w:val="300"/>
          <w:jc w:val="right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056" w:rsidRPr="000118B5" w:rsidRDefault="001E7056" w:rsidP="001E70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1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 _________________________</w:t>
            </w:r>
          </w:p>
        </w:tc>
      </w:tr>
    </w:tbl>
    <w:p w:rsidR="001E7056" w:rsidRPr="000118B5" w:rsidRDefault="001E705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137" w:type="dxa"/>
        <w:tblInd w:w="93" w:type="dxa"/>
        <w:tblLook w:val="04A0" w:firstRow="1" w:lastRow="0" w:firstColumn="1" w:lastColumn="0" w:noHBand="0" w:noVBand="1"/>
      </w:tblPr>
      <w:tblGrid>
        <w:gridCol w:w="960"/>
        <w:gridCol w:w="1749"/>
        <w:gridCol w:w="1559"/>
        <w:gridCol w:w="1843"/>
        <w:gridCol w:w="1984"/>
        <w:gridCol w:w="1559"/>
        <w:gridCol w:w="1560"/>
        <w:gridCol w:w="1984"/>
        <w:gridCol w:w="1939"/>
      </w:tblGrid>
      <w:tr w:rsidR="000118B5" w:rsidRPr="000118B5" w:rsidTr="000118B5">
        <w:trPr>
          <w:trHeight w:val="315"/>
        </w:trPr>
        <w:tc>
          <w:tcPr>
            <w:tcW w:w="151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8B5">
              <w:rPr>
                <w:rFonts w:ascii="Times New Roman" w:hAnsi="Times New Roman" w:cs="Times New Roman"/>
                <w:sz w:val="24"/>
                <w:szCs w:val="24"/>
              </w:rPr>
              <w:t>Отчет о произошедших страховых случаях по договору страхования от</w:t>
            </w:r>
            <w:r w:rsidR="00D86B04">
              <w:rPr>
                <w:rFonts w:ascii="Times New Roman" w:hAnsi="Times New Roman" w:cs="Times New Roman"/>
                <w:sz w:val="24"/>
                <w:szCs w:val="24"/>
              </w:rPr>
              <w:t xml:space="preserve"> несчастных случаев и болезней </w:t>
            </w:r>
            <w:bookmarkStart w:id="0" w:name="_GoBack"/>
            <w:bookmarkEnd w:id="0"/>
            <w:r w:rsidRPr="000118B5">
              <w:rPr>
                <w:rFonts w:ascii="Times New Roman" w:hAnsi="Times New Roman" w:cs="Times New Roman"/>
                <w:sz w:val="24"/>
                <w:szCs w:val="24"/>
              </w:rPr>
              <w:t>АО «____»</w:t>
            </w:r>
          </w:p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8B5">
              <w:rPr>
                <w:rFonts w:ascii="Times New Roman" w:hAnsi="Times New Roman" w:cs="Times New Roman"/>
                <w:sz w:val="24"/>
                <w:szCs w:val="24"/>
              </w:rPr>
              <w:t>по состоянию на ________</w:t>
            </w:r>
          </w:p>
        </w:tc>
      </w:tr>
      <w:tr w:rsidR="000118B5" w:rsidRPr="000118B5" w:rsidTr="000118B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18B5" w:rsidRPr="000118B5" w:rsidRDefault="000118B5" w:rsidP="00ED4D8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18B5" w:rsidRPr="000118B5" w:rsidRDefault="000118B5" w:rsidP="00ED4D8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118B5" w:rsidRPr="000118B5" w:rsidTr="000118B5">
        <w:trPr>
          <w:trHeight w:val="10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Номер договора страхования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Дата страхового события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Обстоятельства наступления страхового события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Страховой риск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Заявленная сумма возмещения, тыс. руб.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Сумма полученной страховой выплаты, тыс. руб.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Статус 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Причины отказа/ </w:t>
            </w:r>
            <w:proofErr w:type="spellStart"/>
            <w:r w:rsidRPr="000118B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недовозмещения</w:t>
            </w:r>
            <w:proofErr w:type="spellEnd"/>
          </w:p>
        </w:tc>
      </w:tr>
      <w:tr w:rsidR="000118B5" w:rsidRPr="000118B5" w:rsidTr="000118B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8B5" w:rsidRPr="000118B5" w:rsidRDefault="000118B5" w:rsidP="000118B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8B5" w:rsidRPr="000118B5" w:rsidRDefault="000118B5" w:rsidP="000118B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8B5" w:rsidRPr="000118B5" w:rsidRDefault="000118B5" w:rsidP="000118B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8B5" w:rsidRPr="000118B5" w:rsidRDefault="000118B5" w:rsidP="000118B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8B5" w:rsidRPr="000118B5" w:rsidRDefault="000118B5" w:rsidP="000118B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8B5" w:rsidRPr="000118B5" w:rsidRDefault="000118B5" w:rsidP="000118B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8B5" w:rsidRPr="000118B5" w:rsidRDefault="000118B5" w:rsidP="000118B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8B5" w:rsidRPr="000118B5" w:rsidRDefault="000118B5" w:rsidP="000118B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118B5" w:rsidRPr="000118B5" w:rsidRDefault="000118B5" w:rsidP="000118B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0118B5" w:rsidRPr="000118B5" w:rsidTr="000118B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sz w:val="20"/>
                <w:szCs w:val="20"/>
              </w:rPr>
              <w:t>07.04.2015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18B5" w:rsidRPr="000118B5" w:rsidRDefault="000118B5" w:rsidP="00ED4D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Попал в ДТП (ушибы)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18B5" w:rsidRPr="000118B5" w:rsidRDefault="000118B5" w:rsidP="00ED4D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Временное расстройство здоровья в результате несчастного случая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Урегулирован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18B5" w:rsidRPr="000118B5" w:rsidRDefault="000118B5" w:rsidP="000118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0118B5" w:rsidRPr="000118B5" w:rsidTr="000118B5">
        <w:trPr>
          <w:trHeight w:val="12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sz w:val="20"/>
                <w:szCs w:val="20"/>
              </w:rPr>
              <w:t>06.04.2015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18B5" w:rsidRPr="000118B5" w:rsidRDefault="000118B5" w:rsidP="00ED4D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Поскользнулся и упал (перелом пальца)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18B5" w:rsidRPr="000118B5" w:rsidRDefault="000118B5" w:rsidP="00ED4D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Временное расстройство здоровья в результате несчастного случая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Запрошены документы у застрахованного лица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18B5" w:rsidRPr="000118B5" w:rsidRDefault="000118B5" w:rsidP="000118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0118B5" w:rsidRPr="000118B5" w:rsidTr="000118B5">
        <w:trPr>
          <w:trHeight w:val="14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sz w:val="20"/>
                <w:szCs w:val="20"/>
              </w:rPr>
              <w:t>07.04.2015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18B5" w:rsidRPr="000118B5" w:rsidRDefault="000118B5" w:rsidP="00ED4D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Оступился и упал (перелом и разрыв связок)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18B5" w:rsidRPr="000118B5" w:rsidRDefault="000118B5" w:rsidP="00ED4D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Временное расстройство здоровья в результате несчастного случая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рассмотрении у Страховщика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18B5" w:rsidRPr="000118B5" w:rsidRDefault="000118B5" w:rsidP="000118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0118B5" w:rsidRPr="000118B5" w:rsidRDefault="000118B5" w:rsidP="000118B5">
      <w:pPr>
        <w:pStyle w:val="-"/>
        <w:keepNext/>
        <w:numPr>
          <w:ilvl w:val="0"/>
          <w:numId w:val="0"/>
        </w:numPr>
        <w:tabs>
          <w:tab w:val="left" w:pos="1260"/>
        </w:tabs>
        <w:rPr>
          <w:sz w:val="20"/>
          <w:szCs w:val="20"/>
        </w:rPr>
      </w:pPr>
    </w:p>
    <w:p w:rsidR="00750C48" w:rsidRPr="000118B5" w:rsidRDefault="00750C48" w:rsidP="000118B5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750C48" w:rsidRPr="000118B5" w:rsidSect="000118B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multilevel"/>
    <w:tmpl w:val="62FE36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2"/>
      <w:numFmt w:val="decimal"/>
      <w:pStyle w:val="-"/>
      <w:isLgl/>
      <w:lvlText w:val="%1.%2"/>
      <w:lvlJc w:val="left"/>
      <w:pPr>
        <w:ind w:left="951" w:hanging="60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33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48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19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54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25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968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56"/>
    <w:rsid w:val="000118B5"/>
    <w:rsid w:val="001E7056"/>
    <w:rsid w:val="003649EE"/>
    <w:rsid w:val="00750C48"/>
    <w:rsid w:val="00D86B04"/>
    <w:rsid w:val="00E42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E86203-EE13-4484-A6F1-856C37EDC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Контракт-пункт"/>
    <w:basedOn w:val="a"/>
    <w:rsid w:val="000118B5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7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Александрова Е. А.</dc:creator>
  <cp:lastModifiedBy>Григорченко Сергей Николаевич</cp:lastModifiedBy>
  <cp:revision>4</cp:revision>
  <dcterms:created xsi:type="dcterms:W3CDTF">2016-07-07T10:44:00Z</dcterms:created>
  <dcterms:modified xsi:type="dcterms:W3CDTF">2016-09-08T11:17:00Z</dcterms:modified>
</cp:coreProperties>
</file>